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95" w:rsidRPr="00E57622" w:rsidRDefault="00514B0D" w:rsidP="00514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622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514B0D" w:rsidRPr="00E57622" w:rsidRDefault="000370BA" w:rsidP="00514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591009">
        <w:rPr>
          <w:rFonts w:ascii="Times New Roman" w:hAnsi="Times New Roman" w:cs="Times New Roman"/>
          <w:b/>
          <w:sz w:val="24"/>
          <w:szCs w:val="24"/>
        </w:rPr>
        <w:t>.09</w:t>
      </w:r>
      <w:r w:rsidR="00514B0D" w:rsidRPr="00E57622">
        <w:rPr>
          <w:rFonts w:ascii="Times New Roman" w:hAnsi="Times New Roman" w:cs="Times New Roman"/>
          <w:b/>
          <w:sz w:val="24"/>
          <w:szCs w:val="24"/>
        </w:rPr>
        <w:t>.2019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5D0F9C" w:rsidRPr="00E57622" w:rsidTr="00514B0D">
        <w:tc>
          <w:tcPr>
            <w:tcW w:w="675" w:type="dxa"/>
          </w:tcPr>
          <w:p w:rsidR="005D0F9C" w:rsidRPr="00E57622" w:rsidRDefault="008266C9" w:rsidP="0082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:rsidR="005D0F9C" w:rsidRPr="007C4354" w:rsidRDefault="005D0F9C" w:rsidP="00987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F9C">
              <w:rPr>
                <w:rFonts w:ascii="Times New Roman" w:hAnsi="Times New Roman" w:cs="Times New Roman"/>
                <w:sz w:val="24"/>
                <w:szCs w:val="24"/>
              </w:rPr>
              <w:t xml:space="preserve">Назначаване съставите на СИК за изборите за общински съветници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кметове на 27 октомври 2019 г.</w:t>
            </w:r>
          </w:p>
        </w:tc>
        <w:tc>
          <w:tcPr>
            <w:tcW w:w="3071" w:type="dxa"/>
          </w:tcPr>
          <w:p w:rsidR="005D0F9C" w:rsidRPr="00877950" w:rsidRDefault="005D0F9C" w:rsidP="009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C">
              <w:rPr>
                <w:rFonts w:ascii="Times New Roman" w:hAnsi="Times New Roman" w:cs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5D0F9C" w:rsidRPr="00E57622" w:rsidTr="00514B0D">
        <w:tc>
          <w:tcPr>
            <w:tcW w:w="675" w:type="dxa"/>
          </w:tcPr>
          <w:p w:rsidR="005D0F9C" w:rsidRPr="00E57622" w:rsidRDefault="005D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5D0F9C" w:rsidRPr="000370BA" w:rsidRDefault="005D0F9C" w:rsidP="00E5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F9C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 листа за общински съветници, предложена от ПП „ВОЛЯ“ при произвеждане на изборите за общински  съветници и за кметове на 27 октомври 2019 година.</w:t>
            </w:r>
          </w:p>
        </w:tc>
        <w:tc>
          <w:tcPr>
            <w:tcW w:w="3071" w:type="dxa"/>
          </w:tcPr>
          <w:p w:rsidR="005D0F9C" w:rsidRPr="00E57622" w:rsidRDefault="005D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9C">
              <w:rPr>
                <w:rFonts w:ascii="Times New Roman" w:hAnsi="Times New Roman" w:cs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5D0F9C" w:rsidRPr="00E57622" w:rsidTr="00514B0D">
        <w:tc>
          <w:tcPr>
            <w:tcW w:w="675" w:type="dxa"/>
          </w:tcPr>
          <w:p w:rsidR="005D0F9C" w:rsidRPr="00E57622" w:rsidRDefault="0082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:rsidR="005D0F9C" w:rsidRPr="00E57622" w:rsidRDefault="005D0F9C" w:rsidP="00E5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BA">
              <w:rPr>
                <w:rFonts w:ascii="Times New Roman" w:hAnsi="Times New Roman" w:cs="Times New Roman"/>
                <w:sz w:val="24"/>
                <w:szCs w:val="24"/>
              </w:rPr>
              <w:t>Регистрация на 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идат за кмет на Община Трекляно, предложен от МЕСТНА КОАЛИЦИЯ НДСВ</w:t>
            </w:r>
            <w:r w:rsidRPr="000370BA">
              <w:rPr>
                <w:rFonts w:ascii="Times New Roman" w:hAnsi="Times New Roman" w:cs="Times New Roman"/>
                <w:sz w:val="24"/>
                <w:szCs w:val="24"/>
              </w:rPr>
              <w:t xml:space="preserve"> при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370BA">
              <w:rPr>
                <w:rFonts w:ascii="Times New Roman" w:hAnsi="Times New Roman" w:cs="Times New Roman"/>
                <w:sz w:val="24"/>
                <w:szCs w:val="24"/>
              </w:rPr>
              <w:t>веждане на изборите за общински  съветници и за кметове на 27 октомври 2019 година.</w:t>
            </w:r>
          </w:p>
        </w:tc>
        <w:tc>
          <w:tcPr>
            <w:tcW w:w="3071" w:type="dxa"/>
          </w:tcPr>
          <w:p w:rsidR="005D0F9C" w:rsidRPr="00E57622" w:rsidRDefault="005D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5D0F9C" w:rsidRPr="00E57622" w:rsidTr="00514B0D">
        <w:tc>
          <w:tcPr>
            <w:tcW w:w="675" w:type="dxa"/>
          </w:tcPr>
          <w:p w:rsidR="005D0F9C" w:rsidRPr="00E57622" w:rsidRDefault="0082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:rsidR="005D0F9C" w:rsidRPr="00E57622" w:rsidRDefault="005D0F9C" w:rsidP="00E5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B4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 листа за общински съветници, предложена от МЕСТНА КОАЛИЦИЯ НДСВ при произвеждане на изборите за общински  съветници и за кметове на 27 октомври 2019 година.</w:t>
            </w:r>
          </w:p>
        </w:tc>
        <w:tc>
          <w:tcPr>
            <w:tcW w:w="3071" w:type="dxa"/>
          </w:tcPr>
          <w:p w:rsidR="005D0F9C" w:rsidRPr="00E57622" w:rsidRDefault="005D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5D0F9C" w:rsidRPr="00E57622" w:rsidTr="00514B0D">
        <w:tc>
          <w:tcPr>
            <w:tcW w:w="675" w:type="dxa"/>
          </w:tcPr>
          <w:p w:rsidR="005D0F9C" w:rsidRPr="00E57622" w:rsidRDefault="0082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:rsidR="005D0F9C" w:rsidRPr="00E57622" w:rsidRDefault="005D0F9C" w:rsidP="00E5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BA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 за кмет на Община Трекляно, 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0370BA">
              <w:rPr>
                <w:rFonts w:ascii="Times New Roman" w:hAnsi="Times New Roman" w:cs="Times New Roman"/>
                <w:sz w:val="24"/>
                <w:szCs w:val="24"/>
              </w:rPr>
              <w:t xml:space="preserve"> ПП „ВМРО – БЪЛГАРСКО НАЦИОНАЛНО ДВИЖЕНИЕ“  при произвеждане на изборите за общински  съветници и за кметове на 27 октомври 2019 година.</w:t>
            </w:r>
          </w:p>
        </w:tc>
        <w:tc>
          <w:tcPr>
            <w:tcW w:w="3071" w:type="dxa"/>
          </w:tcPr>
          <w:p w:rsidR="005D0F9C" w:rsidRPr="00E57622" w:rsidRDefault="005D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5D0F9C" w:rsidRPr="00E57622" w:rsidTr="00514B0D">
        <w:tc>
          <w:tcPr>
            <w:tcW w:w="675" w:type="dxa"/>
          </w:tcPr>
          <w:p w:rsidR="005D0F9C" w:rsidRPr="00E57622" w:rsidRDefault="0082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0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:rsidR="005D0F9C" w:rsidRPr="00E57622" w:rsidRDefault="005D0F9C" w:rsidP="00E5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B4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 листа за общински съветници, предложена от ПП „ВМРО – БЪЛГАРСКО НАЦИОНАЛНО ДВИЖЕНИЕ“   при произвеждане на изборите за общински  съветници и за кметове на 27 октомври 2019 година.</w:t>
            </w:r>
          </w:p>
        </w:tc>
        <w:tc>
          <w:tcPr>
            <w:tcW w:w="3071" w:type="dxa"/>
          </w:tcPr>
          <w:p w:rsidR="005D0F9C" w:rsidRPr="00E57622" w:rsidRDefault="005D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5D0F9C" w:rsidRPr="00E57622" w:rsidTr="00514B0D">
        <w:tc>
          <w:tcPr>
            <w:tcW w:w="675" w:type="dxa"/>
          </w:tcPr>
          <w:p w:rsidR="005D0F9C" w:rsidRPr="00E57622" w:rsidRDefault="0082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0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:rsidR="005D0F9C" w:rsidRPr="00E57622" w:rsidRDefault="005D0F9C" w:rsidP="00E5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кандидат за кмет на Община Трекляно, предложен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 „ГЕРБ“</w:t>
            </w:r>
            <w:r w:rsidRPr="00CC5BB4">
              <w:rPr>
                <w:rFonts w:ascii="Times New Roman" w:hAnsi="Times New Roman" w:cs="Times New Roman"/>
                <w:sz w:val="24"/>
                <w:szCs w:val="24"/>
              </w:rPr>
              <w:t xml:space="preserve">  при произвеждане на изборите за общински  съветници и за кметове на 27 октомври 2019 година.</w:t>
            </w:r>
          </w:p>
        </w:tc>
        <w:tc>
          <w:tcPr>
            <w:tcW w:w="3071" w:type="dxa"/>
          </w:tcPr>
          <w:p w:rsidR="005D0F9C" w:rsidRPr="00E57622" w:rsidRDefault="005D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5D0F9C" w:rsidRPr="00E57622" w:rsidTr="00514B0D">
        <w:tc>
          <w:tcPr>
            <w:tcW w:w="675" w:type="dxa"/>
          </w:tcPr>
          <w:p w:rsidR="005D0F9C" w:rsidRDefault="0082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0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:rsidR="005D0F9C" w:rsidRPr="00E57622" w:rsidRDefault="005D0F9C" w:rsidP="00E5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B4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 за кмет на Община Трекляно, предложен от КП „БСП ЗА БЪЛГАРИЯ“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B4">
              <w:rPr>
                <w:rFonts w:ascii="Times New Roman" w:hAnsi="Times New Roman" w:cs="Times New Roman"/>
                <w:sz w:val="24"/>
                <w:szCs w:val="24"/>
              </w:rPr>
              <w:t>при произвеждане на изборите за общински  съветници и за кметове на 27 октомври 2019 година.</w:t>
            </w:r>
          </w:p>
        </w:tc>
        <w:tc>
          <w:tcPr>
            <w:tcW w:w="3071" w:type="dxa"/>
          </w:tcPr>
          <w:p w:rsidR="005D0F9C" w:rsidRPr="00E57622" w:rsidRDefault="005D0F9C" w:rsidP="00FA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22">
              <w:rPr>
                <w:rFonts w:ascii="Times New Roman" w:hAnsi="Times New Roman" w:cs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5D0F9C" w:rsidRPr="00E57622" w:rsidTr="00514B0D">
        <w:tc>
          <w:tcPr>
            <w:tcW w:w="675" w:type="dxa"/>
          </w:tcPr>
          <w:p w:rsidR="005D0F9C" w:rsidRDefault="0082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0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:rsidR="005D0F9C" w:rsidRPr="001F0228" w:rsidRDefault="005D0F9C" w:rsidP="00E5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B4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 листа за общински съветници, предложена от КП „БСП ЗА БЪЛГАРИЯ“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B4">
              <w:rPr>
                <w:rFonts w:ascii="Times New Roman" w:hAnsi="Times New Roman" w:cs="Times New Roman"/>
                <w:sz w:val="24"/>
                <w:szCs w:val="24"/>
              </w:rPr>
              <w:t>при произвеждане на изборите за общински  съветници и за кметове на 27 октомври 2019 година.</w:t>
            </w:r>
          </w:p>
        </w:tc>
        <w:tc>
          <w:tcPr>
            <w:tcW w:w="3071" w:type="dxa"/>
          </w:tcPr>
          <w:p w:rsidR="005D0F9C" w:rsidRPr="00E57622" w:rsidRDefault="005D0F9C" w:rsidP="00FA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50">
              <w:rPr>
                <w:rFonts w:ascii="Times New Roman" w:hAnsi="Times New Roman" w:cs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5D0F9C" w:rsidRPr="00E57622" w:rsidTr="00514B0D">
        <w:tc>
          <w:tcPr>
            <w:tcW w:w="675" w:type="dxa"/>
          </w:tcPr>
          <w:p w:rsidR="005D0F9C" w:rsidRDefault="0082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5D0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:rsidR="005D0F9C" w:rsidRPr="00877950" w:rsidRDefault="005D0F9C" w:rsidP="00E5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кандидатска листа за общински </w:t>
            </w:r>
            <w:r w:rsidRPr="00CC5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съветници, предложена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 „ГЕРБ</w:t>
            </w:r>
            <w:r w:rsidRPr="00CC5BB4">
              <w:rPr>
                <w:rFonts w:ascii="Times New Roman" w:hAnsi="Times New Roman" w:cs="Times New Roman"/>
                <w:sz w:val="24"/>
                <w:szCs w:val="24"/>
              </w:rPr>
              <w:t>“ при произвеждане на изборите за общински  съветници и за кметове на 27 октомври 2019 година.</w:t>
            </w:r>
          </w:p>
        </w:tc>
        <w:tc>
          <w:tcPr>
            <w:tcW w:w="3071" w:type="dxa"/>
          </w:tcPr>
          <w:p w:rsidR="005D0F9C" w:rsidRPr="00877950" w:rsidRDefault="005D0F9C" w:rsidP="00FA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Докладва: Диана </w:t>
            </w:r>
            <w:r w:rsidRPr="00877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Джоглева-Стамболийска</w:t>
            </w:r>
          </w:p>
        </w:tc>
      </w:tr>
    </w:tbl>
    <w:p w:rsidR="00514B0D" w:rsidRPr="00E57622" w:rsidRDefault="00514B0D">
      <w:pPr>
        <w:rPr>
          <w:rFonts w:ascii="Times New Roman" w:hAnsi="Times New Roman" w:cs="Times New Roman"/>
          <w:sz w:val="24"/>
          <w:szCs w:val="24"/>
        </w:rPr>
      </w:pPr>
    </w:p>
    <w:sectPr w:rsidR="00514B0D" w:rsidRPr="00E5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12"/>
    <w:rsid w:val="000370BA"/>
    <w:rsid w:val="001F0228"/>
    <w:rsid w:val="001F66CD"/>
    <w:rsid w:val="002B005B"/>
    <w:rsid w:val="003D64CB"/>
    <w:rsid w:val="004A0BAF"/>
    <w:rsid w:val="00514B0D"/>
    <w:rsid w:val="00591009"/>
    <w:rsid w:val="005D0F9C"/>
    <w:rsid w:val="00724BA2"/>
    <w:rsid w:val="007C4354"/>
    <w:rsid w:val="008266C9"/>
    <w:rsid w:val="00877950"/>
    <w:rsid w:val="008C73A0"/>
    <w:rsid w:val="00AD54A6"/>
    <w:rsid w:val="00B36895"/>
    <w:rsid w:val="00B441D9"/>
    <w:rsid w:val="00C2764E"/>
    <w:rsid w:val="00CC5BB4"/>
    <w:rsid w:val="00E57622"/>
    <w:rsid w:val="00F97512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14</cp:revision>
  <cp:lastPrinted>2019-09-06T10:15:00Z</cp:lastPrinted>
  <dcterms:created xsi:type="dcterms:W3CDTF">2019-09-06T09:50:00Z</dcterms:created>
  <dcterms:modified xsi:type="dcterms:W3CDTF">2019-09-24T14:33:00Z</dcterms:modified>
</cp:coreProperties>
</file>